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B8EF" w14:textId="0CDA2003" w:rsidR="00B8556F" w:rsidRDefault="007171F9">
      <w:r>
        <w:rPr>
          <w:b/>
          <w:bCs/>
          <w:noProof/>
          <w:sz w:val="36"/>
          <w:szCs w:val="36"/>
          <w:lang w:val="en-AU"/>
        </w:rPr>
        <w:drawing>
          <wp:inline distT="0" distB="0" distL="0" distR="0" wp14:anchorId="3F388610" wp14:editId="767BF7B0">
            <wp:extent cx="2981325" cy="1158240"/>
            <wp:effectExtent l="0" t="0" r="9525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ADD58" w14:textId="66DA5308" w:rsidR="007171F9" w:rsidRDefault="007171F9"/>
    <w:p w14:paraId="05368EED" w14:textId="77777777" w:rsidR="007171F9" w:rsidRDefault="007171F9" w:rsidP="007171F9">
      <w:pPr>
        <w:rPr>
          <w:b/>
          <w:bCs/>
          <w:sz w:val="36"/>
          <w:szCs w:val="36"/>
          <w:lang w:val="en-AU"/>
        </w:rPr>
      </w:pPr>
      <w:r>
        <w:rPr>
          <w:b/>
          <w:bCs/>
          <w:sz w:val="36"/>
          <w:szCs w:val="36"/>
          <w:lang w:val="en-AU"/>
        </w:rPr>
        <w:t>ASES- Certificate Level</w:t>
      </w:r>
    </w:p>
    <w:p w14:paraId="1915E029" w14:textId="296E697F" w:rsidR="007171F9" w:rsidRPr="00217943" w:rsidRDefault="007171F9" w:rsidP="007171F9">
      <w:pPr>
        <w:rPr>
          <w:b/>
          <w:bCs/>
          <w:color w:val="DF6613"/>
          <w:sz w:val="36"/>
          <w:szCs w:val="36"/>
          <w:lang w:val="en-AU"/>
        </w:rPr>
      </w:pPr>
      <w:r>
        <w:rPr>
          <w:b/>
          <w:bCs/>
          <w:color w:val="DF6613"/>
          <w:sz w:val="36"/>
          <w:szCs w:val="36"/>
          <w:lang w:val="en-AU"/>
        </w:rPr>
        <w:t>CEO</w:t>
      </w:r>
      <w:r w:rsidRPr="00217943">
        <w:rPr>
          <w:b/>
          <w:bCs/>
          <w:color w:val="DF6613"/>
          <w:sz w:val="36"/>
          <w:szCs w:val="36"/>
          <w:lang w:val="en-AU"/>
        </w:rPr>
        <w:t xml:space="preserve"> Responsibilities</w:t>
      </w:r>
    </w:p>
    <w:p w14:paraId="77453200" w14:textId="77777777" w:rsidR="007171F9" w:rsidRPr="00FD744E" w:rsidRDefault="007171F9" w:rsidP="007171F9">
      <w:pPr>
        <w:rPr>
          <w:b/>
          <w:bCs/>
          <w:sz w:val="36"/>
          <w:szCs w:val="36"/>
          <w:lang w:val="en-AU"/>
        </w:rPr>
      </w:pPr>
      <w:r w:rsidRPr="00FD744E">
        <w:rPr>
          <w:b/>
          <w:bCs/>
          <w:sz w:val="36"/>
          <w:szCs w:val="36"/>
          <w:lang w:val="en-AU"/>
        </w:rPr>
        <w:t>SELF ASSESSMENT</w:t>
      </w:r>
      <w:r>
        <w:rPr>
          <w:b/>
          <w:bCs/>
          <w:sz w:val="36"/>
          <w:szCs w:val="36"/>
          <w:lang w:val="en-AU"/>
        </w:rPr>
        <w:t xml:space="preserve"> </w:t>
      </w:r>
    </w:p>
    <w:p w14:paraId="60B0407B" w14:textId="77777777" w:rsidR="007171F9" w:rsidRDefault="007171F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274"/>
        <w:gridCol w:w="1111"/>
        <w:gridCol w:w="1785"/>
      </w:tblGrid>
      <w:tr w:rsidR="007171F9" w14:paraId="2F07D10B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6F7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Std Ref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37A2" w14:textId="3D6FB47B" w:rsidR="007171F9" w:rsidRDefault="007171F9" w:rsidP="00B22D35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ASES </w:t>
            </w:r>
            <w:r w:rsidR="0062776B">
              <w:rPr>
                <w:b/>
                <w:bCs/>
                <w:sz w:val="24"/>
                <w:szCs w:val="24"/>
              </w:rPr>
              <w:t>CEO</w:t>
            </w:r>
            <w:r>
              <w:rPr>
                <w:b/>
                <w:bCs/>
                <w:sz w:val="24"/>
                <w:szCs w:val="24"/>
              </w:rPr>
              <w:t xml:space="preserve"> Related Requirements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CE3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we do this?</w:t>
            </w:r>
          </w:p>
          <w:p w14:paraId="0F9B24E8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 No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963F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Document or location of evidence</w:t>
            </w:r>
          </w:p>
        </w:tc>
      </w:tr>
      <w:tr w:rsidR="007171F9" w14:paraId="2BBC63F7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9EB6AE3" w14:textId="77777777" w:rsidR="007171F9" w:rsidRDefault="007171F9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C.1.1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377062C7" w14:textId="4DCFB63F" w:rsidR="007171F9" w:rsidRDefault="007171F9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Strategic Planning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D8A3DBD" w14:textId="77777777" w:rsidR="007171F9" w:rsidRDefault="007171F9" w:rsidP="00B22D35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B6F6681" w14:textId="77777777" w:rsidR="007171F9" w:rsidRDefault="007171F9" w:rsidP="00B22D35"/>
        </w:tc>
      </w:tr>
      <w:tr w:rsidR="00191CC2" w14:paraId="16CC1097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942" w14:textId="73054DED" w:rsidR="00191CC2" w:rsidRDefault="00191CC2" w:rsidP="00191CC2">
            <w:r w:rsidRPr="00E948F1">
              <w:t>C.1.1.4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DDF" w14:textId="77777777" w:rsidR="00BC17AC" w:rsidRDefault="00191CC2" w:rsidP="00191CC2">
            <w:r>
              <w:rPr>
                <w:b/>
                <w:bCs/>
              </w:rPr>
              <w:t>Share an example</w:t>
            </w:r>
            <w:r>
              <w:t xml:space="preserve">: where </w:t>
            </w:r>
            <w:r>
              <w:rPr>
                <w:b/>
                <w:bCs/>
              </w:rPr>
              <w:t xml:space="preserve">early intervention and </w:t>
            </w:r>
            <w:r w:rsidRPr="00FD744E">
              <w:rPr>
                <w:b/>
                <w:bCs/>
              </w:rPr>
              <w:t>prevention</w:t>
            </w:r>
            <w:r>
              <w:t xml:space="preserve"> has improved outcomes.</w:t>
            </w:r>
          </w:p>
          <w:p w14:paraId="37F783F8" w14:textId="616B8E87" w:rsidR="00191CC2" w:rsidRDefault="00191CC2" w:rsidP="00191CC2"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8D6" w14:textId="77777777" w:rsidR="00191CC2" w:rsidRDefault="00191CC2" w:rsidP="00191CC2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81E" w14:textId="0A2DB519" w:rsidR="00191CC2" w:rsidRDefault="00191CC2" w:rsidP="00191CC2"/>
        </w:tc>
      </w:tr>
      <w:tr w:rsidR="00C265FA" w14:paraId="709CFA96" w14:textId="77777777" w:rsidTr="00C265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7AD8" w14:textId="2ACD9471" w:rsidR="00C265FA" w:rsidRDefault="00C265FA" w:rsidP="00C265FA">
            <w:pPr>
              <w:rPr>
                <w:b/>
                <w:bCs/>
              </w:rPr>
            </w:pPr>
            <w:r w:rsidRPr="00E948F1">
              <w:t>C.1.1.5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BD56" w14:textId="77777777" w:rsidR="00C265FA" w:rsidRDefault="00C265FA" w:rsidP="00C265FA">
            <w:r>
              <w:t>W</w:t>
            </w:r>
            <w:r>
              <w:rPr>
                <w:b/>
                <w:bCs/>
              </w:rPr>
              <w:t xml:space="preserve">e share our strategic plan </w:t>
            </w:r>
            <w:r w:rsidRPr="00E948F1">
              <w:t>with</w:t>
            </w:r>
            <w:r>
              <w:rPr>
                <w:b/>
                <w:bCs/>
              </w:rPr>
              <w:t xml:space="preserve"> </w:t>
            </w:r>
            <w:r>
              <w:t>relevant stakeholders.</w:t>
            </w:r>
          </w:p>
          <w:p w14:paraId="523D8B95" w14:textId="3BB1D561" w:rsidR="00BC17AC" w:rsidRDefault="00BC17AC" w:rsidP="00C265FA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A82D" w14:textId="77777777" w:rsidR="00C265FA" w:rsidRPr="00217943" w:rsidRDefault="00C265FA" w:rsidP="00C265FA">
            <w:pPr>
              <w:rPr>
                <w:b/>
                <w:bCs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800A" w14:textId="77777777" w:rsidR="00C265FA" w:rsidRPr="00217943" w:rsidRDefault="00C265FA" w:rsidP="00C265FA">
            <w:pPr>
              <w:rPr>
                <w:b/>
                <w:bCs/>
              </w:rPr>
            </w:pPr>
          </w:p>
        </w:tc>
      </w:tr>
      <w:tr w:rsidR="00C265FA" w14:paraId="79B5AF4A" w14:textId="77777777" w:rsidTr="00C265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3D53FFD1" w14:textId="3E13BC30" w:rsidR="00C265FA" w:rsidRDefault="00C265FA" w:rsidP="00C265FA">
            <w:r>
              <w:rPr>
                <w:b/>
                <w:bCs/>
              </w:rPr>
              <w:t>C.1.2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  <w:hideMark/>
          </w:tcPr>
          <w:p w14:paraId="5A89CC71" w14:textId="5569CE78" w:rsidR="00C265FA" w:rsidRDefault="00C265FA" w:rsidP="00C265FA">
            <w:r>
              <w:rPr>
                <w:b/>
                <w:bCs/>
              </w:rPr>
              <w:t xml:space="preserve">Business Planning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7374EAE2" w14:textId="77777777" w:rsidR="00C265FA" w:rsidRDefault="00C265FA" w:rsidP="00C265FA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6763C627" w14:textId="77777777" w:rsidR="00C265FA" w:rsidRDefault="00C265FA" w:rsidP="00C265FA"/>
        </w:tc>
      </w:tr>
      <w:tr w:rsidR="00997430" w14:paraId="2EFDEAF0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9AA0" w14:textId="77777777" w:rsidR="00997430" w:rsidRDefault="00997430" w:rsidP="00997430">
            <w:r>
              <w:t>C.1.2.1</w:t>
            </w:r>
          </w:p>
          <w:p w14:paraId="286A8ED2" w14:textId="1645E3A3" w:rsidR="00997430" w:rsidRDefault="00997430" w:rsidP="00997430">
            <w:r>
              <w:t xml:space="preserve"> 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0A6C" w14:textId="6A582DEF" w:rsidR="00997430" w:rsidRDefault="00997430" w:rsidP="00997430">
            <w:r>
              <w:rPr>
                <w:u w:val="words"/>
              </w:rPr>
              <w:t xml:space="preserve"> </w:t>
            </w:r>
            <w:r w:rsidRPr="00997430">
              <w:t xml:space="preserve">We </w:t>
            </w:r>
            <w:r w:rsidR="00461A17">
              <w:t xml:space="preserve">have a plan and documentation to show how we progress through the stages of </w:t>
            </w:r>
            <w:r w:rsidR="00750F9E">
              <w:t>planning in our organization each year.</w:t>
            </w:r>
            <w:r w:rsidR="00DC5E51">
              <w:t xml:space="preserve"> </w:t>
            </w:r>
          </w:p>
          <w:p w14:paraId="1AF5CA16" w14:textId="17935094" w:rsidR="00BC17AC" w:rsidRPr="00997430" w:rsidRDefault="00BC17AC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5F85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A1" w14:textId="77777777" w:rsidR="00997430" w:rsidRDefault="00997430" w:rsidP="00997430"/>
        </w:tc>
      </w:tr>
      <w:tr w:rsidR="00997430" w14:paraId="2CDC0653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3AA" w14:textId="5D8308D6" w:rsidR="00997430" w:rsidRDefault="00997430" w:rsidP="00997430">
            <w:pPr>
              <w:rPr>
                <w:b/>
                <w:bCs/>
              </w:rPr>
            </w:pPr>
            <w:r>
              <w:t>C.1.2.2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B7D1" w14:textId="2A5430EA" w:rsidR="00997430" w:rsidRDefault="00997430" w:rsidP="00997430">
            <w:r w:rsidRPr="000D3E4A">
              <w:t xml:space="preserve">Business Plans </w:t>
            </w:r>
            <w:r w:rsidR="00D03959">
              <w:t xml:space="preserve">identify </w:t>
            </w:r>
            <w:r w:rsidR="002E79AC">
              <w:t xml:space="preserve">actions, </w:t>
            </w:r>
            <w:r w:rsidR="00D03959">
              <w:t>resources required, responsibilities and timeframes for outcomes</w:t>
            </w:r>
            <w:r w:rsidRPr="000D3E4A">
              <w:t>.</w:t>
            </w:r>
          </w:p>
          <w:p w14:paraId="62720D74" w14:textId="77777777" w:rsidR="00587139" w:rsidRDefault="00587139" w:rsidP="00997430"/>
          <w:p w14:paraId="3588FDEF" w14:textId="1CA77DBF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71C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C7C" w14:textId="77777777" w:rsidR="00997430" w:rsidRDefault="00997430" w:rsidP="00997430"/>
        </w:tc>
      </w:tr>
      <w:tr w:rsidR="00997430" w14:paraId="07BCFCC2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FEB5740" w14:textId="16645C30" w:rsidR="00997430" w:rsidRPr="00ED3ADB" w:rsidRDefault="00997430" w:rsidP="00997430">
            <w:pPr>
              <w:rPr>
                <w:color w:val="FF0000"/>
              </w:rPr>
            </w:pPr>
            <w:r>
              <w:rPr>
                <w:b/>
                <w:bCs/>
              </w:rPr>
              <w:t>C.2.2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7C8F3CE8" w14:textId="352AFBFE" w:rsidR="00997430" w:rsidRDefault="00997430" w:rsidP="00997430">
            <w:r>
              <w:rPr>
                <w:b/>
                <w:bCs/>
              </w:rPr>
              <w:t xml:space="preserve">Policy and Procedures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E208672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0D2881F" w14:textId="77777777" w:rsidR="00997430" w:rsidRDefault="00997430" w:rsidP="00997430"/>
        </w:tc>
      </w:tr>
      <w:tr w:rsidR="00997430" w14:paraId="4226D049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85" w14:textId="48C21192" w:rsidR="00997430" w:rsidRPr="00ED3ADB" w:rsidRDefault="00997430" w:rsidP="00997430">
            <w:pPr>
              <w:rPr>
                <w:color w:val="000000" w:themeColor="text1"/>
              </w:rPr>
            </w:pPr>
            <w:r w:rsidRPr="00ED3ADB">
              <w:rPr>
                <w:color w:val="000000" w:themeColor="text1"/>
              </w:rPr>
              <w:t>C.2.2.2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EB0" w14:textId="5CF162DE" w:rsidR="00C47267" w:rsidRDefault="009423DF" w:rsidP="00997430">
            <w:r>
              <w:t xml:space="preserve">Our policies and procedures ensure we </w:t>
            </w:r>
            <w:r w:rsidR="00C47267">
              <w:t>are consistent in our service</w:t>
            </w:r>
            <w:r w:rsidR="00EC65FD">
              <w:t xml:space="preserve">, </w:t>
            </w:r>
            <w:r w:rsidR="009E6C56">
              <w:t xml:space="preserve">meet our legal obligations and </w:t>
            </w:r>
            <w:r w:rsidR="00466399">
              <w:t>support us reaching our objectives.</w:t>
            </w:r>
          </w:p>
          <w:p w14:paraId="25CB950E" w14:textId="66052D3D" w:rsidR="00B2732E" w:rsidRPr="00ED3ADB" w:rsidRDefault="00B2732E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F79B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DA8" w14:textId="77777777" w:rsidR="00997430" w:rsidRDefault="00997430" w:rsidP="00997430"/>
        </w:tc>
      </w:tr>
      <w:tr w:rsidR="00997430" w14:paraId="6C6F5D41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310C" w14:textId="478B6423" w:rsidR="00997430" w:rsidRDefault="00997430" w:rsidP="00997430">
            <w:pPr>
              <w:rPr>
                <w:b/>
                <w:bCs/>
              </w:rPr>
            </w:pPr>
            <w:r>
              <w:rPr>
                <w:color w:val="000000" w:themeColor="text1"/>
              </w:rPr>
              <w:t>C.2.2.3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44B4" w14:textId="77777777" w:rsidR="00997430" w:rsidRDefault="00997430" w:rsidP="00997430">
            <w:r>
              <w:t>Policies and procedures are:</w:t>
            </w:r>
          </w:p>
          <w:p w14:paraId="662A905E" w14:textId="5B14E6D7" w:rsidR="00997430" w:rsidRDefault="00997430" w:rsidP="00997430">
            <w:r>
              <w:t xml:space="preserve">• </w:t>
            </w:r>
            <w:r w:rsidR="003D3F4E">
              <w:t>approved</w:t>
            </w:r>
          </w:p>
          <w:p w14:paraId="09F16455" w14:textId="36B156BB" w:rsidR="00997430" w:rsidRDefault="00997430" w:rsidP="00997430">
            <w:r>
              <w:t xml:space="preserve">• </w:t>
            </w:r>
            <w:r w:rsidR="003D3F4E">
              <w:t>originals are secured</w:t>
            </w:r>
          </w:p>
          <w:p w14:paraId="0CA2BFDD" w14:textId="36D4AA86" w:rsidR="00997430" w:rsidRDefault="00997430" w:rsidP="00997430">
            <w:r>
              <w:t xml:space="preserve">• </w:t>
            </w:r>
            <w:r w:rsidR="00E86CB7">
              <w:t>current versions are available to the team</w:t>
            </w:r>
          </w:p>
          <w:p w14:paraId="7C69E04B" w14:textId="77777777" w:rsidR="00997430" w:rsidRDefault="00997430" w:rsidP="00997430">
            <w:r>
              <w:t xml:space="preserve">• obsolete documents </w:t>
            </w:r>
            <w:r w:rsidR="00FB5530">
              <w:t>versions are removed from use</w:t>
            </w:r>
          </w:p>
          <w:p w14:paraId="069F5F1F" w14:textId="048BA5F2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DFDC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CC38" w14:textId="77777777" w:rsidR="00997430" w:rsidRDefault="00997430" w:rsidP="00997430"/>
        </w:tc>
      </w:tr>
      <w:tr w:rsidR="00997430" w14:paraId="3615E04A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D4BFDE2" w14:textId="13E05D37" w:rsidR="00997430" w:rsidRPr="00AE4DB6" w:rsidRDefault="00997430" w:rsidP="00997430">
            <w:r>
              <w:rPr>
                <w:b/>
                <w:bCs/>
              </w:rPr>
              <w:t>C.2.3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757BB8A" w14:textId="5A14C8F1" w:rsidR="00997430" w:rsidRPr="00AE4DB6" w:rsidRDefault="00997430" w:rsidP="00997430">
            <w:r>
              <w:rPr>
                <w:b/>
                <w:bCs/>
              </w:rPr>
              <w:t xml:space="preserve">Data and Knowledge Management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BC28151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FE7AE48" w14:textId="77777777" w:rsidR="00997430" w:rsidRDefault="00997430" w:rsidP="00997430"/>
        </w:tc>
      </w:tr>
      <w:tr w:rsidR="00997430" w14:paraId="78C487C0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D133" w14:textId="46B5D67C" w:rsidR="00997430" w:rsidRDefault="00997430" w:rsidP="00997430">
            <w:pPr>
              <w:rPr>
                <w:b/>
                <w:bCs/>
              </w:rPr>
            </w:pPr>
            <w:r w:rsidRPr="00AE4DB6">
              <w:t>C.2.3.2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2B5A" w14:textId="77777777" w:rsidR="00997430" w:rsidRDefault="003776B2" w:rsidP="00997430">
            <w:r w:rsidRPr="008A5362">
              <w:t xml:space="preserve">We have a </w:t>
            </w:r>
            <w:r w:rsidR="00255A22" w:rsidRPr="008A5362">
              <w:t xml:space="preserve">system for managing </w:t>
            </w:r>
            <w:r w:rsidR="008A5362" w:rsidRPr="008A5362">
              <w:t xml:space="preserve">all </w:t>
            </w:r>
            <w:r w:rsidR="00255A22" w:rsidRPr="008A5362">
              <w:t>our report</w:t>
            </w:r>
            <w:r w:rsidR="008A5362" w:rsidRPr="008A5362">
              <w:t>ing</w:t>
            </w:r>
            <w:r w:rsidR="00255A22" w:rsidRPr="008A5362">
              <w:t xml:space="preserve"> deadlines </w:t>
            </w:r>
          </w:p>
          <w:p w14:paraId="769FFF23" w14:textId="77777777" w:rsidR="00C50F2F" w:rsidRDefault="00C50F2F" w:rsidP="00997430"/>
          <w:p w14:paraId="2B5838CB" w14:textId="04CEA3F9" w:rsidR="00BC17AC" w:rsidRPr="008A5362" w:rsidRDefault="00BC17AC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7E1D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6FB" w14:textId="77777777" w:rsidR="00997430" w:rsidRDefault="00997430" w:rsidP="00997430"/>
        </w:tc>
      </w:tr>
      <w:tr w:rsidR="00997430" w14:paraId="351E0A2C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698D886" w14:textId="40A63678" w:rsidR="00997430" w:rsidRPr="00B17D82" w:rsidRDefault="00997430" w:rsidP="00997430">
            <w:r>
              <w:rPr>
                <w:b/>
                <w:bCs/>
              </w:rPr>
              <w:t>C.2.4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50B74540" w14:textId="1DF4F983" w:rsidR="00997430" w:rsidRPr="00DF6344" w:rsidRDefault="00997430" w:rsidP="00997430">
            <w:r>
              <w:rPr>
                <w:b/>
                <w:bCs/>
              </w:rPr>
              <w:t xml:space="preserve">Risk Management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1E88769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09F94D8" w14:textId="77777777" w:rsidR="00997430" w:rsidRDefault="00997430" w:rsidP="00997430"/>
        </w:tc>
      </w:tr>
      <w:tr w:rsidR="00997430" w14:paraId="7E0BB78F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6365" w14:textId="62E4041A" w:rsidR="00997430" w:rsidRPr="00B17D82" w:rsidRDefault="00997430" w:rsidP="00997430">
            <w:r w:rsidRPr="00B17D82">
              <w:t>C.2.4.2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C44" w14:textId="77777777" w:rsidR="00997430" w:rsidRDefault="00997430" w:rsidP="00997430">
            <w:r w:rsidRPr="00B97093">
              <w:rPr>
                <w:b/>
                <w:bCs/>
              </w:rPr>
              <w:t> </w:t>
            </w:r>
            <w:r w:rsidR="00C61DDC">
              <w:t xml:space="preserve">All team members </w:t>
            </w:r>
            <w:r w:rsidR="00B27A12">
              <w:t>understand their role in risk management in the organization</w:t>
            </w:r>
          </w:p>
          <w:p w14:paraId="61E1EB83" w14:textId="580CCF65" w:rsidR="00BC17AC" w:rsidRPr="00B17D82" w:rsidRDefault="00BC17AC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E7EB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E85B" w14:textId="77777777" w:rsidR="00997430" w:rsidRDefault="00997430" w:rsidP="00997430"/>
        </w:tc>
      </w:tr>
      <w:tr w:rsidR="00997430" w14:paraId="6A350B86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82E" w14:textId="633AC8F7" w:rsidR="00997430" w:rsidRPr="00B17D82" w:rsidRDefault="00997430" w:rsidP="00997430">
            <w:r w:rsidRPr="00B17D82">
              <w:lastRenderedPageBreak/>
              <w:t>C.2.4.6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811" w14:textId="77777777" w:rsidR="00997430" w:rsidRDefault="00B27A12" w:rsidP="00997430">
            <w:r>
              <w:t>Significant projects and purchases have a risk management plan</w:t>
            </w:r>
            <w:r w:rsidR="00997430" w:rsidRPr="00B17D82">
              <w:t>.</w:t>
            </w:r>
          </w:p>
          <w:p w14:paraId="39F65FD0" w14:textId="257DF018" w:rsidR="00BC17AC" w:rsidRPr="00B17D82" w:rsidRDefault="00BC17AC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83C2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11C" w14:textId="77777777" w:rsidR="00997430" w:rsidRDefault="00997430" w:rsidP="00997430"/>
        </w:tc>
      </w:tr>
      <w:tr w:rsidR="00997430" w14:paraId="7C0C7BBB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321" w14:textId="3C6F9353" w:rsidR="00997430" w:rsidRDefault="00997430" w:rsidP="00997430">
            <w:pPr>
              <w:rPr>
                <w:b/>
                <w:bCs/>
              </w:rPr>
            </w:pPr>
            <w:r>
              <w:t>C.2.4.8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D99C" w14:textId="77777777" w:rsidR="00997430" w:rsidRDefault="00B27A12" w:rsidP="00997430">
            <w:r>
              <w:t xml:space="preserve">We have a business continuity plan to </w:t>
            </w:r>
            <w:r w:rsidR="00B4727F">
              <w:t xml:space="preserve">ensure our clients are protected in the event of a </w:t>
            </w:r>
            <w:r w:rsidR="00AA77DD">
              <w:t>loss of our ability to deliver.</w:t>
            </w:r>
          </w:p>
          <w:p w14:paraId="26299143" w14:textId="77777777" w:rsidR="00C50F2F" w:rsidRDefault="00C50F2F" w:rsidP="00997430"/>
          <w:p w14:paraId="6B60997E" w14:textId="5986ABBA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752D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29AB" w14:textId="77777777" w:rsidR="00997430" w:rsidRDefault="00997430" w:rsidP="00997430"/>
        </w:tc>
      </w:tr>
      <w:tr w:rsidR="00997430" w14:paraId="6F17CA21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5F3A375" w14:textId="07F9EF25" w:rsidR="00997430" w:rsidRPr="00CA379B" w:rsidRDefault="00997430" w:rsidP="00997430">
            <w:pPr>
              <w:rPr>
                <w:color w:val="FF0000"/>
              </w:rPr>
            </w:pPr>
            <w:r>
              <w:rPr>
                <w:b/>
                <w:bCs/>
              </w:rPr>
              <w:t>C.3.1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6ED26FFB" w14:textId="5B2E6567" w:rsidR="00997430" w:rsidRDefault="00997430" w:rsidP="00997430">
            <w:r>
              <w:rPr>
                <w:b/>
                <w:bCs/>
              </w:rPr>
              <w:t xml:space="preserve">Financial Management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A1EDE08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D389779" w14:textId="77777777" w:rsidR="00997430" w:rsidRDefault="00997430" w:rsidP="00997430"/>
        </w:tc>
      </w:tr>
      <w:tr w:rsidR="00997430" w14:paraId="28E42EC5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7A2" w14:textId="44EAA9FC" w:rsidR="00997430" w:rsidRDefault="00997430" w:rsidP="00997430">
            <w:pPr>
              <w:rPr>
                <w:b/>
                <w:bCs/>
              </w:rPr>
            </w:pPr>
            <w:r w:rsidRPr="00A00581">
              <w:rPr>
                <w:color w:val="000000" w:themeColor="text1"/>
              </w:rPr>
              <w:t>C.3.1.4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9A90" w14:textId="58E84C9A" w:rsidR="00997430" w:rsidRDefault="00AA77DD" w:rsidP="00997430">
            <w:r>
              <w:t xml:space="preserve">We regularly report to </w:t>
            </w:r>
            <w:r w:rsidR="004856C6">
              <w:t xml:space="preserve">our governing body </w:t>
            </w:r>
            <w:r>
              <w:t xml:space="preserve">on our performance against the annual </w:t>
            </w:r>
            <w:proofErr w:type="gramStart"/>
            <w:r>
              <w:t>budget, and</w:t>
            </w:r>
            <w:proofErr w:type="gramEnd"/>
            <w:r>
              <w:t xml:space="preserve"> publish </w:t>
            </w:r>
            <w:r w:rsidR="003F322C">
              <w:t>an annual report for our stakeholders.</w:t>
            </w:r>
          </w:p>
          <w:p w14:paraId="71FB8348" w14:textId="77777777" w:rsidR="004856C6" w:rsidRDefault="004856C6" w:rsidP="00997430"/>
          <w:p w14:paraId="1AD8E79A" w14:textId="508703BF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B44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DBA5" w14:textId="77777777" w:rsidR="00997430" w:rsidRDefault="00997430" w:rsidP="00997430"/>
        </w:tc>
      </w:tr>
      <w:tr w:rsidR="00997430" w14:paraId="6DF4D944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4E30FA3" w14:textId="6BE315D6" w:rsidR="00997430" w:rsidRDefault="00997430" w:rsidP="00997430">
            <w:r>
              <w:rPr>
                <w:b/>
                <w:bCs/>
              </w:rPr>
              <w:t>C.3.2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25DBB26A" w14:textId="485E0D3B" w:rsidR="00997430" w:rsidRDefault="00997430" w:rsidP="00997430">
            <w:r>
              <w:rPr>
                <w:b/>
                <w:bCs/>
              </w:rPr>
              <w:t xml:space="preserve">Asset and Physical Resource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85849F2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E19C704" w14:textId="77777777" w:rsidR="00997430" w:rsidRDefault="00997430" w:rsidP="00997430"/>
        </w:tc>
      </w:tr>
      <w:tr w:rsidR="00997430" w14:paraId="20647255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66F" w14:textId="53E58885" w:rsidR="00997430" w:rsidRPr="005C2C72" w:rsidRDefault="00997430" w:rsidP="00997430">
            <w:pPr>
              <w:rPr>
                <w:b/>
                <w:bCs/>
              </w:rPr>
            </w:pPr>
            <w:r>
              <w:t>C.3.2.2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B153" w14:textId="77777777" w:rsidR="00997430" w:rsidRDefault="003F322C" w:rsidP="00997430">
            <w:r>
              <w:t xml:space="preserve">We consider </w:t>
            </w:r>
            <w:r w:rsidR="00CF674B">
              <w:t>alternatives to major asset purchases, such as leasing, sharing resources</w:t>
            </w:r>
            <w:r w:rsidR="009C056C">
              <w:t xml:space="preserve"> and outsourcing.</w:t>
            </w:r>
          </w:p>
          <w:p w14:paraId="51A31623" w14:textId="77777777" w:rsidR="004856C6" w:rsidRDefault="004856C6" w:rsidP="00997430"/>
          <w:p w14:paraId="5F781D58" w14:textId="46E180E5" w:rsidR="00BC17AC" w:rsidRPr="005C2C72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9DD3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6DDD" w14:textId="77777777" w:rsidR="00997430" w:rsidRDefault="00997430" w:rsidP="00997430"/>
        </w:tc>
      </w:tr>
      <w:tr w:rsidR="00997430" w14:paraId="56DEB4E3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882DF73" w14:textId="0A1E11B2" w:rsidR="00997430" w:rsidRDefault="00997430" w:rsidP="00997430">
            <w:r>
              <w:rPr>
                <w:b/>
                <w:bCs/>
              </w:rPr>
              <w:t>C.3.3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B604DE3" w14:textId="1A2CEBC8" w:rsidR="00997430" w:rsidRDefault="00997430" w:rsidP="00997430">
            <w:r>
              <w:rPr>
                <w:b/>
                <w:bCs/>
              </w:rPr>
              <w:t xml:space="preserve">Purchasing and Contract Management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898E52B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C9C6515" w14:textId="77777777" w:rsidR="00997430" w:rsidRDefault="00997430" w:rsidP="00997430"/>
        </w:tc>
      </w:tr>
      <w:tr w:rsidR="00997430" w14:paraId="52290874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1533" w14:textId="56C3C289" w:rsidR="00997430" w:rsidRDefault="00997430" w:rsidP="00997430">
            <w:r>
              <w:t>C.3.3.3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CFA" w14:textId="77777777" w:rsidR="00997430" w:rsidRDefault="009C056C" w:rsidP="00997430">
            <w:r>
              <w:t xml:space="preserve">We routinely review our major suppliers </w:t>
            </w:r>
          </w:p>
          <w:p w14:paraId="54172549" w14:textId="1F1198B8" w:rsidR="00BC17AC" w:rsidRDefault="00BC17AC" w:rsidP="00997430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409B" w14:textId="77777777" w:rsidR="00997430" w:rsidRDefault="00997430" w:rsidP="009974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10B" w14:textId="77777777" w:rsidR="00997430" w:rsidRDefault="00997430" w:rsidP="00997430"/>
        </w:tc>
      </w:tr>
      <w:tr w:rsidR="00997430" w14:paraId="084DD41B" w14:textId="77777777" w:rsidTr="00FE2F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0FE" w14:textId="0101B383" w:rsidR="00997430" w:rsidRDefault="00997430" w:rsidP="00997430">
            <w:pPr>
              <w:rPr>
                <w:b/>
                <w:bCs/>
              </w:rPr>
            </w:pPr>
            <w:r>
              <w:t>C.3.3.4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995D" w14:textId="0DE49309" w:rsidR="00D52BEF" w:rsidRDefault="00997430" w:rsidP="00997430">
            <w:r w:rsidRPr="00DD5FAD">
              <w:t>Record</w:t>
            </w:r>
            <w:r w:rsidR="00F512C8">
              <w:t>s</w:t>
            </w:r>
            <w:r w:rsidRPr="00DD5FAD">
              <w:t xml:space="preserve"> of key decisions, contracts and purchases are</w:t>
            </w:r>
            <w:r w:rsidR="0040466B">
              <w:t xml:space="preserve"> kept</w:t>
            </w:r>
            <w:r w:rsidR="00E74B19">
              <w:t xml:space="preserve">.  </w:t>
            </w:r>
            <w:r w:rsidR="00FD5232">
              <w:t xml:space="preserve">A file for each key purchasing decision is kept with details of contracts/agreements, reviews, </w:t>
            </w:r>
            <w:r w:rsidR="00F512C8">
              <w:t>performance requirements etc.</w:t>
            </w:r>
          </w:p>
          <w:p w14:paraId="4894C208" w14:textId="77777777" w:rsidR="00F512C8" w:rsidRDefault="00F512C8" w:rsidP="00997430"/>
          <w:p w14:paraId="1247DD87" w14:textId="3CF323CA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1EE" w14:textId="77777777" w:rsidR="00997430" w:rsidRPr="008F1B2B" w:rsidRDefault="00997430" w:rsidP="00997430">
            <w:pPr>
              <w:rPr>
                <w:b/>
                <w:bCs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904" w14:textId="77777777" w:rsidR="00997430" w:rsidRPr="008F1B2B" w:rsidRDefault="00997430" w:rsidP="00997430">
            <w:pPr>
              <w:rPr>
                <w:b/>
                <w:bCs/>
              </w:rPr>
            </w:pPr>
          </w:p>
        </w:tc>
      </w:tr>
      <w:tr w:rsidR="00997430" w14:paraId="04EBAAA2" w14:textId="77777777" w:rsidTr="00FE2F1E">
        <w:tc>
          <w:tcPr>
            <w:tcW w:w="846" w:type="dxa"/>
            <w:shd w:val="clear" w:color="auto" w:fill="B4E4DE"/>
          </w:tcPr>
          <w:p w14:paraId="2CCEC562" w14:textId="72D483E2" w:rsidR="00997430" w:rsidRPr="00816BA1" w:rsidRDefault="00997430" w:rsidP="00997430">
            <w:r>
              <w:rPr>
                <w:b/>
                <w:bCs/>
              </w:rPr>
              <w:t>C.4.2</w:t>
            </w:r>
          </w:p>
        </w:tc>
        <w:tc>
          <w:tcPr>
            <w:tcW w:w="5274" w:type="dxa"/>
            <w:shd w:val="clear" w:color="auto" w:fill="B4E4DE"/>
            <w:hideMark/>
          </w:tcPr>
          <w:p w14:paraId="13771593" w14:textId="5EFB470F" w:rsidR="00997430" w:rsidRDefault="00997430" w:rsidP="00997430">
            <w:r>
              <w:rPr>
                <w:b/>
                <w:bCs/>
              </w:rPr>
              <w:t xml:space="preserve">Workplace Health and Safety </w:t>
            </w:r>
          </w:p>
        </w:tc>
        <w:tc>
          <w:tcPr>
            <w:tcW w:w="1111" w:type="dxa"/>
            <w:shd w:val="clear" w:color="auto" w:fill="B4E4DE"/>
          </w:tcPr>
          <w:p w14:paraId="5A835B21" w14:textId="77777777" w:rsidR="00997430" w:rsidRDefault="00997430" w:rsidP="00997430"/>
        </w:tc>
        <w:tc>
          <w:tcPr>
            <w:tcW w:w="1785" w:type="dxa"/>
            <w:shd w:val="clear" w:color="auto" w:fill="B4E4DE"/>
          </w:tcPr>
          <w:p w14:paraId="7C4BD9B3" w14:textId="77777777" w:rsidR="00997430" w:rsidRDefault="00997430" w:rsidP="00997430"/>
        </w:tc>
      </w:tr>
      <w:tr w:rsidR="00997430" w14:paraId="7E63A3E3" w14:textId="77777777" w:rsidTr="00FE2F1E">
        <w:tc>
          <w:tcPr>
            <w:tcW w:w="846" w:type="dxa"/>
          </w:tcPr>
          <w:p w14:paraId="7ED49AF1" w14:textId="588F5B6A" w:rsidR="00997430" w:rsidRDefault="00997430" w:rsidP="00997430">
            <w:pPr>
              <w:rPr>
                <w:b/>
                <w:bCs/>
              </w:rPr>
            </w:pPr>
            <w:r w:rsidRPr="00816BA1">
              <w:t>C.4.2.1</w:t>
            </w:r>
          </w:p>
        </w:tc>
        <w:tc>
          <w:tcPr>
            <w:tcW w:w="5274" w:type="dxa"/>
            <w:hideMark/>
          </w:tcPr>
          <w:p w14:paraId="2D131537" w14:textId="3B4E185E" w:rsidR="00997430" w:rsidRDefault="006B6103" w:rsidP="00997430">
            <w:r>
              <w:t>We have a</w:t>
            </w:r>
            <w:r w:rsidR="00997430" w:rsidRPr="00816BA1">
              <w:t xml:space="preserve"> Workplace Health and Safety policy</w:t>
            </w:r>
            <w:r w:rsidR="00464FE0">
              <w:t xml:space="preserve"> that is approved and made available to all staff.</w:t>
            </w:r>
          </w:p>
          <w:p w14:paraId="5E5A31E8" w14:textId="77777777" w:rsidR="00F512C8" w:rsidRDefault="00F512C8" w:rsidP="00997430"/>
          <w:p w14:paraId="3D48FAEC" w14:textId="58A42B04" w:rsidR="00BC17AC" w:rsidRDefault="00BC17AC" w:rsidP="00997430">
            <w:pPr>
              <w:rPr>
                <w:b/>
                <w:bCs/>
              </w:rPr>
            </w:pPr>
          </w:p>
        </w:tc>
        <w:tc>
          <w:tcPr>
            <w:tcW w:w="1111" w:type="dxa"/>
          </w:tcPr>
          <w:p w14:paraId="33CF14D0" w14:textId="77777777" w:rsidR="00997430" w:rsidRDefault="00997430" w:rsidP="00997430"/>
        </w:tc>
        <w:tc>
          <w:tcPr>
            <w:tcW w:w="1785" w:type="dxa"/>
          </w:tcPr>
          <w:p w14:paraId="2A5E4AAD" w14:textId="77777777" w:rsidR="00997430" w:rsidRDefault="00997430" w:rsidP="00997430"/>
        </w:tc>
      </w:tr>
      <w:tr w:rsidR="00997430" w14:paraId="54284656" w14:textId="77777777" w:rsidTr="00FE2F1E">
        <w:tc>
          <w:tcPr>
            <w:tcW w:w="846" w:type="dxa"/>
            <w:shd w:val="clear" w:color="auto" w:fill="B4E4DE"/>
          </w:tcPr>
          <w:p w14:paraId="4F9341E3" w14:textId="0AFECBE2" w:rsidR="00997430" w:rsidRPr="00B319EF" w:rsidRDefault="00997430" w:rsidP="00997430">
            <w:r>
              <w:rPr>
                <w:b/>
                <w:bCs/>
              </w:rPr>
              <w:t>C.5.1</w:t>
            </w:r>
          </w:p>
        </w:tc>
        <w:tc>
          <w:tcPr>
            <w:tcW w:w="5274" w:type="dxa"/>
            <w:shd w:val="clear" w:color="auto" w:fill="B4E4DE"/>
            <w:hideMark/>
          </w:tcPr>
          <w:p w14:paraId="5F537635" w14:textId="68E1EEB3" w:rsidR="00997430" w:rsidRPr="00474ADD" w:rsidRDefault="00997430" w:rsidP="00997430">
            <w:pPr>
              <w:rPr>
                <w:b/>
                <w:bCs/>
              </w:rPr>
            </w:pPr>
            <w:r w:rsidRPr="00474ADD">
              <w:rPr>
                <w:b/>
                <w:bCs/>
              </w:rPr>
              <w:t xml:space="preserve">Working Collaboratively </w:t>
            </w:r>
          </w:p>
        </w:tc>
        <w:tc>
          <w:tcPr>
            <w:tcW w:w="1111" w:type="dxa"/>
            <w:shd w:val="clear" w:color="auto" w:fill="B4E4DE"/>
          </w:tcPr>
          <w:p w14:paraId="1FEAB9CE" w14:textId="77777777" w:rsidR="00997430" w:rsidRDefault="00997430" w:rsidP="00997430"/>
        </w:tc>
        <w:tc>
          <w:tcPr>
            <w:tcW w:w="1785" w:type="dxa"/>
            <w:shd w:val="clear" w:color="auto" w:fill="B4E4DE"/>
          </w:tcPr>
          <w:p w14:paraId="0AE6D28E" w14:textId="77777777" w:rsidR="00997430" w:rsidRDefault="00997430" w:rsidP="00997430"/>
        </w:tc>
      </w:tr>
      <w:tr w:rsidR="00997430" w14:paraId="15A1D3C7" w14:textId="77777777" w:rsidTr="00FE2F1E">
        <w:tc>
          <w:tcPr>
            <w:tcW w:w="846" w:type="dxa"/>
          </w:tcPr>
          <w:p w14:paraId="2423ABA8" w14:textId="54F0DA8C" w:rsidR="00997430" w:rsidRDefault="00997430" w:rsidP="00997430">
            <w:pPr>
              <w:rPr>
                <w:b/>
                <w:bCs/>
              </w:rPr>
            </w:pPr>
            <w:r w:rsidRPr="00B319EF">
              <w:t>C.5.1.2</w:t>
            </w:r>
          </w:p>
        </w:tc>
        <w:tc>
          <w:tcPr>
            <w:tcW w:w="5274" w:type="dxa"/>
            <w:hideMark/>
          </w:tcPr>
          <w:p w14:paraId="37FE6A7F" w14:textId="77777777" w:rsidR="00997430" w:rsidRDefault="00035C0B" w:rsidP="00997430">
            <w:r w:rsidRPr="00474ADD">
              <w:t xml:space="preserve">Where we have </w:t>
            </w:r>
            <w:r w:rsidR="00E819DE" w:rsidRPr="00474ADD">
              <w:t xml:space="preserve">ongoing </w:t>
            </w:r>
            <w:r w:rsidR="002E385B" w:rsidRPr="00474ADD">
              <w:t xml:space="preserve">partnership arrangements, </w:t>
            </w:r>
            <w:r w:rsidR="00534CAF" w:rsidRPr="00474ADD">
              <w:t xml:space="preserve">there is agreement on </w:t>
            </w:r>
            <w:r w:rsidR="00474ADD" w:rsidRPr="00474ADD">
              <w:t>responsibilities, performance criteria and reporting.</w:t>
            </w:r>
          </w:p>
          <w:p w14:paraId="1236B554" w14:textId="77777777" w:rsidR="00464FE0" w:rsidRDefault="00464FE0" w:rsidP="00997430"/>
          <w:p w14:paraId="077D2101" w14:textId="5021B3E0" w:rsidR="00BC17AC" w:rsidRPr="00474ADD" w:rsidRDefault="00BC17AC" w:rsidP="00997430"/>
        </w:tc>
        <w:tc>
          <w:tcPr>
            <w:tcW w:w="1111" w:type="dxa"/>
          </w:tcPr>
          <w:p w14:paraId="6667D616" w14:textId="77777777" w:rsidR="00997430" w:rsidRDefault="00997430" w:rsidP="00997430"/>
        </w:tc>
        <w:tc>
          <w:tcPr>
            <w:tcW w:w="1785" w:type="dxa"/>
          </w:tcPr>
          <w:p w14:paraId="388D0912" w14:textId="77777777" w:rsidR="00997430" w:rsidRDefault="00997430" w:rsidP="00997430"/>
        </w:tc>
      </w:tr>
      <w:tr w:rsidR="00997430" w14:paraId="25EACEB4" w14:textId="77777777" w:rsidTr="00FE2F1E">
        <w:tc>
          <w:tcPr>
            <w:tcW w:w="846" w:type="dxa"/>
            <w:shd w:val="clear" w:color="auto" w:fill="B4E4DE"/>
          </w:tcPr>
          <w:p w14:paraId="7C4643C5" w14:textId="741D9CC3" w:rsidR="00997430" w:rsidRPr="00CD38E8" w:rsidRDefault="00997430" w:rsidP="00997430">
            <w:r>
              <w:rPr>
                <w:b/>
                <w:bCs/>
              </w:rPr>
              <w:t>C.7.1</w:t>
            </w:r>
          </w:p>
        </w:tc>
        <w:tc>
          <w:tcPr>
            <w:tcW w:w="5274" w:type="dxa"/>
            <w:shd w:val="clear" w:color="auto" w:fill="B4E4DE"/>
            <w:hideMark/>
          </w:tcPr>
          <w:p w14:paraId="2EA2CB89" w14:textId="3E8F4A94" w:rsidR="00997430" w:rsidRDefault="00997430" w:rsidP="00997430">
            <w:r>
              <w:rPr>
                <w:b/>
                <w:bCs/>
              </w:rPr>
              <w:t xml:space="preserve">Outcomes Monitored </w:t>
            </w:r>
          </w:p>
        </w:tc>
        <w:tc>
          <w:tcPr>
            <w:tcW w:w="1111" w:type="dxa"/>
            <w:shd w:val="clear" w:color="auto" w:fill="B4E4DE"/>
          </w:tcPr>
          <w:p w14:paraId="3667210F" w14:textId="77777777" w:rsidR="00997430" w:rsidRDefault="00997430" w:rsidP="00997430"/>
        </w:tc>
        <w:tc>
          <w:tcPr>
            <w:tcW w:w="1785" w:type="dxa"/>
            <w:shd w:val="clear" w:color="auto" w:fill="B4E4DE"/>
          </w:tcPr>
          <w:p w14:paraId="2D6C1192" w14:textId="77777777" w:rsidR="00997430" w:rsidRDefault="00997430" w:rsidP="00997430"/>
        </w:tc>
      </w:tr>
      <w:tr w:rsidR="00997430" w14:paraId="65B045C8" w14:textId="77777777" w:rsidTr="008F1B2B">
        <w:tc>
          <w:tcPr>
            <w:tcW w:w="846" w:type="dxa"/>
          </w:tcPr>
          <w:p w14:paraId="1731A929" w14:textId="35305235" w:rsidR="00997430" w:rsidRPr="00CD38E8" w:rsidRDefault="00997430" w:rsidP="00997430">
            <w:r w:rsidRPr="00CD38E8">
              <w:t>C.7.1.2</w:t>
            </w:r>
          </w:p>
        </w:tc>
        <w:tc>
          <w:tcPr>
            <w:tcW w:w="5274" w:type="dxa"/>
          </w:tcPr>
          <w:p w14:paraId="12A33A52" w14:textId="77777777" w:rsidR="00997430" w:rsidRDefault="00940119" w:rsidP="00997430">
            <w:r>
              <w:t xml:space="preserve">We communicate </w:t>
            </w:r>
            <w:r w:rsidR="002166AE">
              <w:t>the outcomes of our work to our stakeholders.</w:t>
            </w:r>
          </w:p>
          <w:p w14:paraId="6733502D" w14:textId="364866F9" w:rsidR="00BC17AC" w:rsidRPr="00CD38E8" w:rsidRDefault="00BC17AC" w:rsidP="00997430"/>
        </w:tc>
        <w:tc>
          <w:tcPr>
            <w:tcW w:w="1111" w:type="dxa"/>
          </w:tcPr>
          <w:p w14:paraId="3697CDBA" w14:textId="77777777" w:rsidR="00997430" w:rsidRDefault="00997430" w:rsidP="00997430"/>
        </w:tc>
        <w:tc>
          <w:tcPr>
            <w:tcW w:w="1785" w:type="dxa"/>
          </w:tcPr>
          <w:p w14:paraId="78BC2A50" w14:textId="77777777" w:rsidR="00997430" w:rsidRDefault="00997430" w:rsidP="00997430"/>
        </w:tc>
      </w:tr>
      <w:tr w:rsidR="00997430" w14:paraId="28D84174" w14:textId="77777777" w:rsidTr="008F1B2B">
        <w:tc>
          <w:tcPr>
            <w:tcW w:w="846" w:type="dxa"/>
          </w:tcPr>
          <w:p w14:paraId="6BC54E9B" w14:textId="0B53BC49" w:rsidR="00997430" w:rsidRDefault="00997430" w:rsidP="00997430">
            <w:r>
              <w:t>C.7.1.3</w:t>
            </w:r>
          </w:p>
        </w:tc>
        <w:tc>
          <w:tcPr>
            <w:tcW w:w="5274" w:type="dxa"/>
          </w:tcPr>
          <w:p w14:paraId="16AD0799" w14:textId="77777777" w:rsidR="00997430" w:rsidRDefault="00E93C8C" w:rsidP="00997430">
            <w:r>
              <w:t xml:space="preserve">Our planned </w:t>
            </w:r>
            <w:r w:rsidR="00997430" w:rsidRPr="00373C4B">
              <w:t xml:space="preserve">outcomes align with the </w:t>
            </w:r>
            <w:proofErr w:type="spellStart"/>
            <w:r w:rsidR="00997430" w:rsidRPr="00373C4B">
              <w:t>organisation’s</w:t>
            </w:r>
            <w:proofErr w:type="spellEnd"/>
            <w:r w:rsidR="00997430" w:rsidRPr="00373C4B">
              <w:t xml:space="preserve"> strategic directions, reflect</w:t>
            </w:r>
            <w:r w:rsidR="00997430">
              <w:t xml:space="preserve"> </w:t>
            </w:r>
            <w:r w:rsidR="00997430" w:rsidRPr="00373C4B">
              <w:t xml:space="preserve">consumer and community needs, and are consistent with </w:t>
            </w:r>
            <w:r>
              <w:t xml:space="preserve">our </w:t>
            </w:r>
            <w:r w:rsidR="00997430" w:rsidRPr="00373C4B">
              <w:t>funding agreements.</w:t>
            </w:r>
          </w:p>
          <w:p w14:paraId="0B658B1F" w14:textId="1B0129CB" w:rsidR="00BC17AC" w:rsidRPr="00373C4B" w:rsidRDefault="00BC17AC" w:rsidP="00997430"/>
        </w:tc>
        <w:tc>
          <w:tcPr>
            <w:tcW w:w="1111" w:type="dxa"/>
          </w:tcPr>
          <w:p w14:paraId="5196CCA6" w14:textId="77777777" w:rsidR="00997430" w:rsidRDefault="00997430" w:rsidP="00997430"/>
        </w:tc>
        <w:tc>
          <w:tcPr>
            <w:tcW w:w="1785" w:type="dxa"/>
          </w:tcPr>
          <w:p w14:paraId="2135D279" w14:textId="77777777" w:rsidR="00997430" w:rsidRDefault="00997430" w:rsidP="00997430"/>
        </w:tc>
      </w:tr>
    </w:tbl>
    <w:p w14:paraId="53150BAC" w14:textId="77777777" w:rsidR="007171F9" w:rsidRDefault="007171F9"/>
    <w:sectPr w:rsidR="0071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05C"/>
    <w:multiLevelType w:val="hybridMultilevel"/>
    <w:tmpl w:val="127C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3163C"/>
    <w:multiLevelType w:val="hybridMultilevel"/>
    <w:tmpl w:val="4BFC5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99976">
    <w:abstractNumId w:val="0"/>
  </w:num>
  <w:num w:numId="2" w16cid:durableId="103724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9"/>
    <w:rsid w:val="00035C0B"/>
    <w:rsid w:val="000461DA"/>
    <w:rsid w:val="00064538"/>
    <w:rsid w:val="000D3E4A"/>
    <w:rsid w:val="00191CC2"/>
    <w:rsid w:val="001B4342"/>
    <w:rsid w:val="001D624C"/>
    <w:rsid w:val="00213CC5"/>
    <w:rsid w:val="002166AE"/>
    <w:rsid w:val="00255A22"/>
    <w:rsid w:val="00296617"/>
    <w:rsid w:val="002C4128"/>
    <w:rsid w:val="002D3536"/>
    <w:rsid w:val="002E385B"/>
    <w:rsid w:val="002E79AC"/>
    <w:rsid w:val="00373C4B"/>
    <w:rsid w:val="003776B2"/>
    <w:rsid w:val="003B3B00"/>
    <w:rsid w:val="003D3F4E"/>
    <w:rsid w:val="003D7A29"/>
    <w:rsid w:val="003F322C"/>
    <w:rsid w:val="0040466B"/>
    <w:rsid w:val="00461A17"/>
    <w:rsid w:val="00464FE0"/>
    <w:rsid w:val="00466399"/>
    <w:rsid w:val="00474ADD"/>
    <w:rsid w:val="004856C6"/>
    <w:rsid w:val="004D2706"/>
    <w:rsid w:val="00506500"/>
    <w:rsid w:val="00534CAF"/>
    <w:rsid w:val="00547911"/>
    <w:rsid w:val="00587139"/>
    <w:rsid w:val="005B0B45"/>
    <w:rsid w:val="005D04F1"/>
    <w:rsid w:val="00611520"/>
    <w:rsid w:val="0062661F"/>
    <w:rsid w:val="0062776B"/>
    <w:rsid w:val="006437C1"/>
    <w:rsid w:val="006B6103"/>
    <w:rsid w:val="007171F9"/>
    <w:rsid w:val="007306ED"/>
    <w:rsid w:val="00750F9E"/>
    <w:rsid w:val="007C47AC"/>
    <w:rsid w:val="007D062E"/>
    <w:rsid w:val="00813C09"/>
    <w:rsid w:val="00816BA1"/>
    <w:rsid w:val="008360E2"/>
    <w:rsid w:val="008A5362"/>
    <w:rsid w:val="008F0953"/>
    <w:rsid w:val="008F1B2B"/>
    <w:rsid w:val="00917385"/>
    <w:rsid w:val="00936E92"/>
    <w:rsid w:val="00940119"/>
    <w:rsid w:val="009423DF"/>
    <w:rsid w:val="00974E6F"/>
    <w:rsid w:val="00997430"/>
    <w:rsid w:val="009A0704"/>
    <w:rsid w:val="009C056C"/>
    <w:rsid w:val="009E6C56"/>
    <w:rsid w:val="00A00581"/>
    <w:rsid w:val="00AA77DD"/>
    <w:rsid w:val="00AC64C6"/>
    <w:rsid w:val="00AE4DB6"/>
    <w:rsid w:val="00B17D82"/>
    <w:rsid w:val="00B2732E"/>
    <w:rsid w:val="00B27A12"/>
    <w:rsid w:val="00B319EF"/>
    <w:rsid w:val="00B37130"/>
    <w:rsid w:val="00B4727F"/>
    <w:rsid w:val="00B772A1"/>
    <w:rsid w:val="00B8556F"/>
    <w:rsid w:val="00BC17AC"/>
    <w:rsid w:val="00C265FA"/>
    <w:rsid w:val="00C47267"/>
    <w:rsid w:val="00C50F2F"/>
    <w:rsid w:val="00C61DDC"/>
    <w:rsid w:val="00C66FBE"/>
    <w:rsid w:val="00C859A0"/>
    <w:rsid w:val="00CD38E8"/>
    <w:rsid w:val="00CF674B"/>
    <w:rsid w:val="00D03959"/>
    <w:rsid w:val="00D52BEF"/>
    <w:rsid w:val="00D54B75"/>
    <w:rsid w:val="00DC5E51"/>
    <w:rsid w:val="00DD5FAD"/>
    <w:rsid w:val="00DE2CF8"/>
    <w:rsid w:val="00DF6344"/>
    <w:rsid w:val="00E02AB6"/>
    <w:rsid w:val="00E16699"/>
    <w:rsid w:val="00E405E2"/>
    <w:rsid w:val="00E70A7A"/>
    <w:rsid w:val="00E74B19"/>
    <w:rsid w:val="00E819DE"/>
    <w:rsid w:val="00E86CB7"/>
    <w:rsid w:val="00E93C8C"/>
    <w:rsid w:val="00EC65FD"/>
    <w:rsid w:val="00ED3ADB"/>
    <w:rsid w:val="00ED6712"/>
    <w:rsid w:val="00F512C8"/>
    <w:rsid w:val="00F77ABE"/>
    <w:rsid w:val="00FB5530"/>
    <w:rsid w:val="00FD3383"/>
    <w:rsid w:val="00FD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50AD"/>
  <w15:chartTrackingRefBased/>
  <w15:docId w15:val="{922766C0-A25C-4A50-B58A-C5EB1351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F9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F9"/>
    <w:pPr>
      <w:spacing w:after="160" w:line="254" w:lineRule="auto"/>
      <w:ind w:left="720"/>
      <w:contextualSpacing/>
    </w:pPr>
    <w:rPr>
      <w:rFonts w:asciiTheme="minorHAnsi" w:hAnsiTheme="minorHAnsi" w:cstheme="minorBidi"/>
      <w:lang w:val="en-AU"/>
    </w:rPr>
  </w:style>
  <w:style w:type="table" w:styleId="TableGrid">
    <w:name w:val="Table Grid"/>
    <w:basedOn w:val="TableNormal"/>
    <w:uiPriority w:val="39"/>
    <w:rsid w:val="00717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CC0F-9016-49DD-BB92-058F02C3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Morehen</dc:creator>
  <cp:keywords/>
  <dc:description/>
  <cp:lastModifiedBy>Kaye Morehen</cp:lastModifiedBy>
  <cp:revision>59</cp:revision>
  <dcterms:created xsi:type="dcterms:W3CDTF">2022-06-10T07:00:00Z</dcterms:created>
  <dcterms:modified xsi:type="dcterms:W3CDTF">2022-06-17T05:43:00Z</dcterms:modified>
</cp:coreProperties>
</file>